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F8B" w:rsidRDefault="00B96CB3" w:rsidP="00B96CB3">
      <w:pPr>
        <w:spacing w:after="0" w:line="240" w:lineRule="auto"/>
      </w:pPr>
      <w:r>
        <w:rPr>
          <w:noProof/>
          <w:lang w:eastAsia="lv-LV"/>
        </w:rPr>
        <w:drawing>
          <wp:inline distT="0" distB="0" distL="0" distR="0">
            <wp:extent cx="998867" cy="1077029"/>
            <wp:effectExtent l="19050" t="0" r="0" b="0"/>
            <wp:docPr id="12" name="Picture 1" descr="C:\Users\Public\Pictures\Sample Pictures\var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vard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87" cy="108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CB3" w:rsidRDefault="00B96CB3" w:rsidP="00B96CB3">
      <w:pPr>
        <w:spacing w:after="0" w:line="240" w:lineRule="auto"/>
        <w:jc w:val="center"/>
      </w:pPr>
    </w:p>
    <w:tbl>
      <w:tblPr>
        <w:tblW w:w="14181" w:type="dxa"/>
        <w:tblInd w:w="103" w:type="dxa"/>
        <w:tblLook w:val="04A0" w:firstRow="1" w:lastRow="0" w:firstColumn="1" w:lastColumn="0" w:noHBand="0" w:noVBand="1"/>
      </w:tblPr>
      <w:tblGrid>
        <w:gridCol w:w="2447"/>
        <w:gridCol w:w="2447"/>
        <w:gridCol w:w="2447"/>
        <w:gridCol w:w="2447"/>
        <w:gridCol w:w="2447"/>
        <w:gridCol w:w="1056"/>
        <w:gridCol w:w="920"/>
      </w:tblGrid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B96C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4"/>
                <w:szCs w:val="24"/>
                <w:lang w:eastAsia="lv-LV"/>
              </w:rPr>
              <w:t>„B” grupa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Florbols Labākais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FAT PIPE TEAM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Punkti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lv-LV"/>
              </w:rPr>
              <w:t>Vieta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VK DOLĀRI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18415</wp:posOffset>
                  </wp:positionV>
                  <wp:extent cx="1304925" cy="542925"/>
                  <wp:effectExtent l="0" t="0" r="9525" b="9525"/>
                  <wp:wrapNone/>
                  <wp:docPr id="4" name="Attēls 6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EB27DC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5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27DC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 </w:t>
            </w: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13:1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27DC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 </w:t>
            </w:r>
            <w:r w:rsidR="00EB27DC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6</w:t>
            </w:r>
          </w:p>
          <w:p w:rsidR="00B96CB3" w:rsidRPr="00EB27DC" w:rsidRDefault="00B96CB3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</w:t>
            </w:r>
            <w:r w:rsidR="00EB27DC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9</w:t>
            </w: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 w:rsidR="005F2F86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7</w:t>
            </w:r>
            <w:r w:rsidRPr="00EB27DC"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  <w:lang w:eastAsia="lv-LV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2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Florbols Labākais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0:</w:t>
            </w:r>
            <w:r w:rsid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5" name="Attēls 7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2:6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5F2F86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9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27DC" w:rsidRDefault="005F2F86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27DC" w:rsidRDefault="005F2F86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11</w:t>
            </w:r>
            <w:r w:rsidR="001829A8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 w:rsid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3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FAT PIPE TEAM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5F2F86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6:2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0" name="Attēls 8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EB27DC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3</w:t>
            </w:r>
          </w:p>
          <w:p w:rsidR="00B96CB3" w:rsidRPr="00EB1C42" w:rsidRDefault="00EB27DC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10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27DC" w:rsidRDefault="00EB27DC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9</w:t>
            </w:r>
          </w:p>
          <w:p w:rsidR="00B96CB3" w:rsidRPr="00EB27DC" w:rsidRDefault="00EB27DC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22</w:t>
            </w:r>
            <w:r w:rsidR="001829A8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1</w:t>
            </w:r>
          </w:p>
        </w:tc>
      </w:tr>
      <w:tr w:rsidR="00B96CB3" w:rsidRPr="00302A17" w:rsidTr="004F30D5">
        <w:trPr>
          <w:trHeight w:val="1098"/>
        </w:trPr>
        <w:tc>
          <w:tcPr>
            <w:tcW w:w="244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28"/>
                <w:szCs w:val="28"/>
                <w:lang w:eastAsia="lv-LV"/>
              </w:rPr>
              <w:t>Rekrūši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27DC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1:13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B96CB3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9</w:t>
            </w:r>
            <w:r w:rsidR="001829A8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29A8" w:rsidRPr="00EB1C42" w:rsidRDefault="001829A8" w:rsidP="00182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1C42" w:rsidRDefault="00EB27DC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2</w:t>
            </w:r>
            <w:r w:rsidR="001829A8" w:rsidRPr="00EB1C42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10</w:t>
            </w:r>
            <w:r w:rsidR="00B96CB3" w:rsidRPr="00EB1C42"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1C42" w:rsidRDefault="00B96CB3" w:rsidP="004F3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24"/>
                <w:szCs w:val="24"/>
                <w:lang w:eastAsia="lv-LV"/>
              </w:rPr>
            </w:pPr>
            <w:r w:rsidRPr="00EB1C42">
              <w:rPr>
                <w:rFonts w:ascii="Times New Roman" w:eastAsia="Times New Roman" w:hAnsi="Times New Roman" w:cs="Times New Roman"/>
                <w:noProof/>
                <w:color w:val="17365D" w:themeColor="text2" w:themeShade="BF"/>
                <w:sz w:val="24"/>
                <w:szCs w:val="24"/>
                <w:lang w:eastAsia="lv-LV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27305</wp:posOffset>
                  </wp:positionV>
                  <wp:extent cx="1304925" cy="542925"/>
                  <wp:effectExtent l="0" t="0" r="9525" b="9525"/>
                  <wp:wrapNone/>
                  <wp:docPr id="11" name="Attēls 9" descr="http://floorballextreme.com/images/wiffleball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" descr="http://floorballextreme.com/images/wiffleb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EB27DC" w:rsidRDefault="00B96CB3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</w:pPr>
            <w:r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u w:val="single"/>
                <w:lang w:eastAsia="lv-LV"/>
              </w:rPr>
              <w:t>0</w:t>
            </w:r>
          </w:p>
          <w:p w:rsidR="00B96CB3" w:rsidRPr="00EB27DC" w:rsidRDefault="00EB27DC" w:rsidP="00EB27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7365D" w:themeColor="text2" w:themeShade="BF"/>
                <w:sz w:val="36"/>
                <w:szCs w:val="3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5</w:t>
            </w:r>
            <w:r w:rsidR="00B96CB3" w:rsidRPr="00EB27DC"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17365D" w:themeColor="text2" w:themeShade="BF"/>
                <w:sz w:val="36"/>
                <w:szCs w:val="36"/>
                <w:lang w:eastAsia="lv-LV"/>
              </w:rPr>
              <w:t>32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6CB3" w:rsidRPr="005F2F86" w:rsidRDefault="005F2F86" w:rsidP="005F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</w:pPr>
            <w:r w:rsidRPr="005F2F86">
              <w:rPr>
                <w:rFonts w:ascii="Times New Roman" w:eastAsia="Times New Roman" w:hAnsi="Times New Roman" w:cs="Times New Roman"/>
                <w:b/>
                <w:color w:val="002060"/>
                <w:sz w:val="36"/>
                <w:szCs w:val="36"/>
                <w:lang w:eastAsia="lv-LV"/>
              </w:rPr>
              <w:t>4</w:t>
            </w:r>
          </w:p>
        </w:tc>
      </w:tr>
    </w:tbl>
    <w:p w:rsidR="00B96CB3" w:rsidRDefault="00B96CB3" w:rsidP="00B96CB3">
      <w:pPr>
        <w:spacing w:after="0" w:line="240" w:lineRule="auto"/>
        <w:jc w:val="center"/>
      </w:pPr>
      <w:bookmarkStart w:id="0" w:name="_GoBack"/>
      <w:bookmarkEnd w:id="0"/>
    </w:p>
    <w:sectPr w:rsidR="00B96CB3" w:rsidSect="00B96CB3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02A17"/>
    <w:rsid w:val="001829A8"/>
    <w:rsid w:val="00245FAB"/>
    <w:rsid w:val="00302A17"/>
    <w:rsid w:val="003C6948"/>
    <w:rsid w:val="003F6F8B"/>
    <w:rsid w:val="005F2F86"/>
    <w:rsid w:val="0067602F"/>
    <w:rsid w:val="006C0CA5"/>
    <w:rsid w:val="00B96CB3"/>
    <w:rsid w:val="00EB1C42"/>
    <w:rsid w:val="00EB27DC"/>
    <w:rsid w:val="00F33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53035-8DDA-4104-BCC1-C7E1D55CF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3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6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2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</dc:creator>
  <cp:lastModifiedBy>Viesis</cp:lastModifiedBy>
  <cp:revision>7</cp:revision>
  <cp:lastPrinted>2016-05-09T06:26:00Z</cp:lastPrinted>
  <dcterms:created xsi:type="dcterms:W3CDTF">2016-04-25T12:39:00Z</dcterms:created>
  <dcterms:modified xsi:type="dcterms:W3CDTF">2016-05-15T09:07:00Z</dcterms:modified>
</cp:coreProperties>
</file>